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3513" w:rsidRDefault="00C61C74" w:rsidP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Clark County Fair Queen Application</w:t>
      </w:r>
    </w:p>
    <w:p w14:paraId="00000002" w14:textId="77777777" w:rsidR="00953513" w:rsidRDefault="00C61C74" w:rsidP="007B4A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(Please type) </w:t>
      </w:r>
    </w:p>
    <w:p w14:paraId="4881780E" w14:textId="547851CD" w:rsidR="007B4AF0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NAME: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                     </w:t>
      </w:r>
    </w:p>
    <w:p w14:paraId="00000003" w14:textId="2D804FC5" w:rsidR="00953513" w:rsidRDefault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(</w:t>
      </w:r>
      <w:proofErr w:type="gramStart"/>
      <w:r w:rsidR="00C61C74">
        <w:rPr>
          <w:color w:val="000000"/>
        </w:rPr>
        <w:t>First</w:t>
      </w:r>
      <w:r w:rsidR="00C61C74">
        <w:t>)</w:t>
      </w:r>
      <w:r w:rsidR="00C61C74">
        <w:rPr>
          <w:color w:val="000000"/>
        </w:rPr>
        <w:t xml:space="preserve">   </w:t>
      </w:r>
      <w:proofErr w:type="gramEnd"/>
      <w:r w:rsidR="00C61C74">
        <w:rPr>
          <w:color w:val="000000"/>
        </w:rPr>
        <w:t xml:space="preserve">                                             ( Middle)                                                 (Last)</w:t>
      </w:r>
    </w:p>
    <w:p w14:paraId="00000004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ADDRESS: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b/>
          <w:color w:val="000000"/>
        </w:rPr>
        <w:t>COUNTY: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06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(Street)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(City)</w:t>
      </w:r>
      <w:r>
        <w:rPr>
          <w:color w:val="000000"/>
        </w:rPr>
        <w:tab/>
      </w:r>
      <w:r>
        <w:rPr>
          <w:color w:val="000000"/>
        </w:rPr>
        <w:tab/>
        <w:t>(Zip Code)</w:t>
      </w:r>
    </w:p>
    <w:p w14:paraId="00000007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HOME PHONE: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b/>
          <w:color w:val="000000"/>
        </w:rPr>
        <w:t>BIRTH DATE: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b/>
          <w:color w:val="000000"/>
        </w:rPr>
        <w:t>AGE: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09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0A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AGE ON JANUARY 1, 20</w:t>
      </w:r>
      <w:r>
        <w:rPr>
          <w:b/>
        </w:rPr>
        <w:t>20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b/>
          <w:color w:val="000000"/>
        </w:rPr>
        <w:t>CELL PHONE: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</w:p>
    <w:p w14:paraId="0000000B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E-MAIL: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0C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HIGH SCHOOL: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GRADE: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0E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F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COLLEGE (if applicable):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YEAR: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10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1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PARENTS/GUARDIANS (first &amp; last names):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2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3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CURRENT EMPLOYMENT (if applicable):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4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5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CAREER AMBITIONS: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6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7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18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9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1A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B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SCHOOL ACTIVITIES: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C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D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1E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F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0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1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HOBBIES: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22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3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4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5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6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7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COMMUNITY SERVICE</w:t>
      </w:r>
      <w:r>
        <w:rPr>
          <w:color w:val="000000"/>
        </w:rPr>
        <w:t xml:space="preserve">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8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9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A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B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2C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D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FAIR PARTICIPATION: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2E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2F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0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1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2" w14:textId="68EDE688" w:rsidR="00953513" w:rsidRDefault="00953513" w:rsidP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3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What has been your most challenging experience and what have you learned from it? </w:t>
      </w:r>
    </w:p>
    <w:p w14:paraId="00000034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5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6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7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8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9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A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B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C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D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3E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3F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0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1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2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3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4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Why did you choose to run for the title of Clark County Fair Queen? </w:t>
      </w:r>
    </w:p>
    <w:p w14:paraId="00000045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6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7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8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9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A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B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C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D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4E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4F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0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1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2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3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4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5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bookmarkStart w:id="0" w:name="_gjdgxs" w:colFirst="0" w:colLast="0"/>
      <w:bookmarkEnd w:id="0"/>
    </w:p>
    <w:p w14:paraId="00000056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7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58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9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5A" w14:textId="77777777" w:rsidR="00953513" w:rsidRDefault="00C61C74" w:rsidP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additional space is needed, please limit to one extra page.</w:t>
      </w:r>
    </w:p>
    <w:p w14:paraId="0000005B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1646AF1E" w14:textId="77777777" w:rsidR="007B4AF0" w:rsidRDefault="00C61C74" w:rsidP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** Please include a LETTER OF RECOMMENDATION from someone other than an employer or member of your family</w:t>
      </w:r>
      <w:r>
        <w:t xml:space="preserve">.  </w:t>
      </w:r>
    </w:p>
    <w:p w14:paraId="0000005C" w14:textId="4FCD691F" w:rsidR="00953513" w:rsidRDefault="00C61C74" w:rsidP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 Please include a RECENT PICTURE of yourself.  </w:t>
      </w:r>
    </w:p>
    <w:p w14:paraId="0000005D" w14:textId="77777777" w:rsidR="00953513" w:rsidRDefault="0095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5E" w14:textId="210B5AEF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 understand if the applicant herein is a winner of any scholarship, the check will be made payable to the winner and her college.  NO EXCEPTIONS. </w:t>
      </w:r>
    </w:p>
    <w:p w14:paraId="4BAC5219" w14:textId="2CD669AB" w:rsidR="007B4AF0" w:rsidRDefault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A07DC5" w14:textId="77777777" w:rsidR="007B4AF0" w:rsidRDefault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F" w14:textId="77777777" w:rsidR="00953513" w:rsidRDefault="00C61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00061" w14:textId="4ADD2619" w:rsidR="00953513" w:rsidRDefault="00C61C74" w:rsidP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Signature of Applicant/Date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 w:rsidR="007B4AF0">
        <w:rPr>
          <w:color w:val="000000"/>
        </w:rPr>
        <w:t xml:space="preserve">         </w:t>
      </w:r>
      <w:r>
        <w:rPr>
          <w:color w:val="000000"/>
        </w:rPr>
        <w:t>Signature of Parent/Guardian/Date</w:t>
      </w:r>
    </w:p>
    <w:p w14:paraId="00000063" w14:textId="77777777" w:rsidR="00953513" w:rsidRDefault="00C61C74" w:rsidP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Return Application &amp; Picture by April 30, 20</w:t>
      </w:r>
      <w:r>
        <w:rPr>
          <w:b/>
          <w:highlight w:val="yellow"/>
        </w:rPr>
        <w:t>21</w:t>
      </w:r>
      <w:r>
        <w:rPr>
          <w:b/>
          <w:color w:val="000000"/>
          <w:highlight w:val="yellow"/>
        </w:rPr>
        <w:t xml:space="preserve"> to:  Clark County Fair, 4401 South Charleston PK, Springfield, OH 45502</w:t>
      </w:r>
    </w:p>
    <w:p w14:paraId="00000064" w14:textId="77777777" w:rsidR="00953513" w:rsidRDefault="00C61C74" w:rsidP="007B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highlight w:val="yellow"/>
        </w:rPr>
        <w:t>**Special Note:  Queen Contest will be Saturday, July 2</w:t>
      </w:r>
      <w:r>
        <w:rPr>
          <w:b/>
          <w:highlight w:val="yellow"/>
        </w:rPr>
        <w:t>4</w:t>
      </w:r>
      <w:r>
        <w:rPr>
          <w:b/>
          <w:color w:val="000000"/>
          <w:highlight w:val="yellow"/>
          <w:vertAlign w:val="superscript"/>
        </w:rPr>
        <w:t>th</w:t>
      </w:r>
      <w:r>
        <w:rPr>
          <w:b/>
          <w:color w:val="000000"/>
          <w:highlight w:val="yellow"/>
        </w:rPr>
        <w:t xml:space="preserve"> at 10:30 AM</w:t>
      </w:r>
    </w:p>
    <w:sectPr w:rsidR="0095351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13"/>
    <w:rsid w:val="007B4AF0"/>
    <w:rsid w:val="00953513"/>
    <w:rsid w:val="00C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E232"/>
  <w15:docId w15:val="{64D189FD-0B3F-4B5B-83CD-9450ED5A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Gothard</dc:creator>
  <cp:lastModifiedBy>matthew harbage</cp:lastModifiedBy>
  <cp:revision>2</cp:revision>
  <dcterms:created xsi:type="dcterms:W3CDTF">2021-03-23T16:52:00Z</dcterms:created>
  <dcterms:modified xsi:type="dcterms:W3CDTF">2021-03-23T16:52:00Z</dcterms:modified>
</cp:coreProperties>
</file>